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2496"/>
        <w:gridCol w:w="906"/>
      </w:tblGrid>
      <w:tr w:rsidR="009F5618" w:rsidRPr="0052218B" w14:paraId="6D5D144D" w14:textId="77777777" w:rsidTr="004C0EA1">
        <w:tc>
          <w:tcPr>
            <w:tcW w:w="15021" w:type="dxa"/>
            <w:gridSpan w:val="8"/>
            <w:shd w:val="clear" w:color="auto" w:fill="00B1EB"/>
          </w:tcPr>
          <w:p w14:paraId="0C53291E" w14:textId="77777777" w:rsidR="0052218B" w:rsidRPr="0052218B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52218B" w14:paraId="583FEFD5" w14:textId="77777777" w:rsidTr="001D2BD6">
        <w:tc>
          <w:tcPr>
            <w:tcW w:w="3711" w:type="dxa"/>
            <w:gridSpan w:val="3"/>
          </w:tcPr>
          <w:p w14:paraId="26E0B4DA" w14:textId="77777777" w:rsidR="0052218B" w:rsidRPr="0052218B" w:rsidRDefault="0052218B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lang w:val="en-US"/>
              </w:rPr>
            </w:pPr>
            <w:r w:rsidRPr="00A10A8B">
              <w:rPr>
                <w:noProof/>
              </w:rPr>
              <w:drawing>
                <wp:inline distT="0" distB="0" distL="0" distR="0" wp14:anchorId="50FB456F" wp14:editId="5435642B">
                  <wp:extent cx="1323975" cy="546402"/>
                  <wp:effectExtent l="0" t="0" r="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58" cy="54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5"/>
            <w:shd w:val="clear" w:color="auto" w:fill="F2F2F2" w:themeFill="background1" w:themeFillShade="F2"/>
          </w:tcPr>
          <w:p w14:paraId="1586D1CF" w14:textId="77777777" w:rsidR="0052218B" w:rsidRDefault="0052218B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</w:pPr>
            <w:r w:rsidRPr="00E60639"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  <w:t>Czech Metrology Institute, ILC Department</w:t>
            </w:r>
            <w:r w:rsidRPr="00E60639"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  <w:t xml:space="preserve"> </w:t>
            </w:r>
          </w:p>
          <w:p w14:paraId="702BB808" w14:textId="77777777" w:rsidR="0052218B" w:rsidRPr="0052218B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Brno, Czech Republic</w:t>
            </w: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7</w:t>
            </w:r>
          </w:p>
        </w:tc>
      </w:tr>
      <w:tr w:rsidR="0052218B" w:rsidRPr="0052218B" w14:paraId="72194186" w14:textId="77777777" w:rsidTr="004C0EA1">
        <w:tc>
          <w:tcPr>
            <w:tcW w:w="15021" w:type="dxa"/>
            <w:gridSpan w:val="8"/>
            <w:shd w:val="clear" w:color="auto" w:fill="auto"/>
          </w:tcPr>
          <w:p w14:paraId="27E0B1FF" w14:textId="77777777" w:rsidR="0052218B" w:rsidRPr="00E60639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</w:pP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4107F" wp14:editId="3359C442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C5AED2F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1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" filled="f" stroked="f" strokeweight=".5pt">
                      <v:textbox inset="0,0,0,0">
                        <w:txbxContent>
                          <w:p w14:paraId="2C5AED2F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AF5F1" wp14:editId="2649C97D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E44B1C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F5F1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" filled="f" stroked="f" strokeweight=".5pt">
                      <v:textbox inset="0,0,0,0">
                        <w:txbxContent>
                          <w:p w14:paraId="29E44B1C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76F4" wp14:editId="20B777D6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576BDFE6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76F4"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" filled="f" stroked="f" strokeweight=".5pt">
                      <v:textbox inset="0,0,0,0">
                        <w:txbxContent>
                          <w:p w14:paraId="576BDFE6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D16B2" wp14:editId="0EDC8F39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4E5C60" w14:textId="67D72BE8" w:rsidR="00FE27A0" w:rsidRPr="00FE27A0" w:rsidRDefault="00B03569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5</w:t>
                                  </w:r>
                                  <w:r w:rsidR="002F68CA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16B2"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" filled="f" stroked="f" strokeweight=".5pt">
                      <v:textbox inset="0,0,0,0">
                        <w:txbxContent>
                          <w:p w14:paraId="294E5C60" w14:textId="67D72BE8" w:rsidR="00FE27A0" w:rsidRPr="00FE27A0" w:rsidRDefault="00B03569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5</w:t>
                            </w:r>
                            <w:r w:rsidR="002F68CA"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8116A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E6F280B" wp14:editId="495FF986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52218B" w14:paraId="57136338" w14:textId="77777777" w:rsidTr="00ED3075">
        <w:tc>
          <w:tcPr>
            <w:tcW w:w="11619" w:type="dxa"/>
            <w:gridSpan w:val="6"/>
          </w:tcPr>
          <w:p w14:paraId="4DF3B33B" w14:textId="77777777" w:rsidR="0052218B" w:rsidRPr="00ED3075" w:rsidRDefault="0052218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 w:rsidRPr="00ED3075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  <w:lang w:val="en-US"/>
              </w:rPr>
              <w:t>ILC PROGRAM IDEAS FOR: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92FBA86" w14:textId="77777777" w:rsidR="0052218B" w:rsidRPr="00FE27A0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52218B" w14:paraId="28B5EB0D" w14:textId="77777777" w:rsidTr="004C0EA1">
        <w:tc>
          <w:tcPr>
            <w:tcW w:w="15021" w:type="dxa"/>
            <w:gridSpan w:val="8"/>
            <w:shd w:val="clear" w:color="auto" w:fill="00B1EB"/>
          </w:tcPr>
          <w:p w14:paraId="1DD2528F" w14:textId="77777777" w:rsidR="0052218B" w:rsidRPr="0052218B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98E28D7" w14:textId="77777777" w:rsidTr="00ED3075">
        <w:tc>
          <w:tcPr>
            <w:tcW w:w="3711" w:type="dxa"/>
            <w:gridSpan w:val="3"/>
          </w:tcPr>
          <w:p w14:paraId="660726EA" w14:textId="77777777" w:rsidR="004C0EA1" w:rsidRPr="00AB53CF" w:rsidRDefault="004C0EA1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F4671F" wp14:editId="1824B0C9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4"/>
          </w:tcPr>
          <w:p w14:paraId="3B6CCD01" w14:textId="77777777" w:rsidR="004C0EA1" w:rsidRPr="004C0EA1" w:rsidRDefault="004C0EA1" w:rsidP="001D2BD6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Be a co-author of our ILC programs which can be useful for your laboratory</w:t>
            </w: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14:paraId="58016BB7" w14:textId="77777777" w:rsidR="004C0EA1" w:rsidRPr="00AB53CF" w:rsidRDefault="003F65BD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9EBC0E" wp14:editId="2CCD1F45">
                  <wp:extent cx="438283" cy="438283"/>
                  <wp:effectExtent l="0" t="0" r="0" b="0"/>
                  <wp:docPr id="59" name="Obrázek 59" descr="UPOZORNĚNÍ | Informační deska | SBD Jese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POZORNĚNÍ | Informační deska | SBD Jese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48" cy="43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12" w:rsidRPr="0052218B" w14:paraId="3918D51E" w14:textId="77777777" w:rsidTr="004C0EA1">
        <w:tc>
          <w:tcPr>
            <w:tcW w:w="15021" w:type="dxa"/>
            <w:gridSpan w:val="8"/>
            <w:shd w:val="clear" w:color="auto" w:fill="00B1EB"/>
          </w:tcPr>
          <w:p w14:paraId="6DC1A661" w14:textId="77777777" w:rsidR="009B3A12" w:rsidRPr="0052218B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52FE4A84" w14:textId="77777777" w:rsidTr="00ED3075">
        <w:tc>
          <w:tcPr>
            <w:tcW w:w="3711" w:type="dxa"/>
            <w:gridSpan w:val="3"/>
            <w:shd w:val="clear" w:color="auto" w:fill="auto"/>
          </w:tcPr>
          <w:p w14:paraId="08B4BFBC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QUANTITY</w:t>
            </w:r>
          </w:p>
        </w:tc>
        <w:tc>
          <w:tcPr>
            <w:tcW w:w="4253" w:type="dxa"/>
            <w:shd w:val="clear" w:color="auto" w:fill="auto"/>
          </w:tcPr>
          <w:p w14:paraId="192C4EFD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MEASURING INSTRUMENT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53DF0285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RANGE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709484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FURTHER SPECIFICATION</w:t>
            </w:r>
          </w:p>
        </w:tc>
      </w:tr>
      <w:tr w:rsidR="009F5618" w:rsidRPr="009F7CF0" w14:paraId="50EED027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007D9D7F" w14:textId="77777777" w:rsidR="004E5F09" w:rsidRPr="009F7CF0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EEB49" wp14:editId="60B54B13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0E05F9" wp14:editId="0307F4C8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464F88" wp14:editId="1B65FB10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5D5973" wp14:editId="423D52F0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45A3A9F0" wp14:editId="32BB337B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52B2C09C" wp14:editId="2E941317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E0FC80F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D1AD9" wp14:editId="68EBA0DD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6E7AC6C2" w14:textId="77777777" w:rsidR="004E5F09" w:rsidRPr="009F7CF0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73AAB" wp14:editId="08E290AF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727E7A6" w14:textId="77777777" w:rsidR="004E5F09" w:rsidRPr="009F7CF0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D545E3" wp14:editId="6EE71E22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9F7CF0" w14:paraId="0BA2DFEE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74B443F4" w14:textId="77777777" w:rsidR="004E5F09" w:rsidRDefault="004E5F09" w:rsidP="009F7CF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BE42E" wp14:editId="491459FD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4186B9" wp14:editId="12DA46E5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DE70F1" wp14:editId="6650E955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6650A6" wp14:editId="2130DC47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6A7F5FD0" wp14:editId="338BAE77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10B0E765" wp14:editId="6DA9D13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429FD509" w14:textId="77777777" w:rsidR="004E5F09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08BC9B9B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6AA3AE9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52218B" w14:paraId="6A349E74" w14:textId="77777777" w:rsidTr="004C0EA1">
        <w:tc>
          <w:tcPr>
            <w:tcW w:w="15021" w:type="dxa"/>
            <w:gridSpan w:val="8"/>
            <w:shd w:val="clear" w:color="auto" w:fill="00B1EB"/>
          </w:tcPr>
          <w:p w14:paraId="0275546E" w14:textId="77777777" w:rsidR="004E5F09" w:rsidRPr="0052218B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2A23A938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FAFC592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3B656E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2AEFC5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124A4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B75424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6F98C37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51F8F67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CD35E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9992CA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4526DF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95257A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EC7F1C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E84FF0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39BDA3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2CF23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855770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1C35CB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C9805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79251D4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5A0E41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0E19E1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A7AC75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33D955D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3D9E78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F101FC1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9F25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C7718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FFC6E5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221C04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22081E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994761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845DB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0B7F15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817276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B4FDEB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557F08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14235554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8D4106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043DE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5C87029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5839E2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E213ED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9B420A5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55487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9ADA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C1706B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A69F67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351CE42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C73E758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7EC18E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AD4535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8DA930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BA0710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4022775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06A4287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870703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224F35B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98A7E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16D1098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14:paraId="779479EC" w14:textId="77777777" w:rsidTr="00884DD6">
        <w:tc>
          <w:tcPr>
            <w:tcW w:w="876" w:type="dxa"/>
          </w:tcPr>
          <w:p w14:paraId="05499343" w14:textId="77777777" w:rsidR="003F65BD" w:rsidRDefault="001D2BD6" w:rsidP="001D2BD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CB849E" wp14:editId="68AB7B3C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  <w:shd w:val="clear" w:color="auto" w:fill="F2F2F2" w:themeFill="background1" w:themeFillShade="F2"/>
          </w:tcPr>
          <w:p w14:paraId="72A32377" w14:textId="77777777" w:rsidR="003F65BD" w:rsidRPr="003F65BD" w:rsidRDefault="003F65BD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FURTHER IDEAS AND COMMENTS</w:t>
            </w: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14:paraId="7EA92F8D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6164FF1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3A4D6" wp14:editId="41F758C5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105981B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9F5618" w14:paraId="174513F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B923C38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54BCB" wp14:editId="5109767F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41CFDE4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14:paraId="7E05635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501B68DB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3D879" wp14:editId="5B64A134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46928501" w14:textId="77777777" w:rsidR="001D2BD6" w:rsidRPr="003F65BD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:rsidRPr="0052218B" w14:paraId="0D50CC3F" w14:textId="77777777" w:rsidTr="00CF7498">
        <w:tc>
          <w:tcPr>
            <w:tcW w:w="15021" w:type="dxa"/>
            <w:gridSpan w:val="8"/>
            <w:shd w:val="clear" w:color="auto" w:fill="00B1EB"/>
          </w:tcPr>
          <w:p w14:paraId="2FC0AA44" w14:textId="77777777" w:rsidR="001D2BD6" w:rsidRPr="0052218B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5F6BB93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6FB842AF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3E891C7C" wp14:editId="384C687A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0AE31D74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This completed form is to be sent to the email address:</w:t>
            </w:r>
          </w:p>
        </w:tc>
        <w:tc>
          <w:tcPr>
            <w:tcW w:w="3827" w:type="dxa"/>
            <w:gridSpan w:val="3"/>
          </w:tcPr>
          <w:p w14:paraId="45ED9194" w14:textId="77777777" w:rsidR="001D2BD6" w:rsidRPr="00AB53CF" w:rsidRDefault="00000000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6" w:history="1">
              <w:r w:rsidR="001D2BD6" w:rsidRPr="00AB53CF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AB53CF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14:paraId="52B65B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586C3F4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57AB235A" wp14:editId="5B780E0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3E184168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The latest deadline for submitting the form: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14:paraId="4391FD7C" w14:textId="0847747C" w:rsidR="001D2BD6" w:rsidRPr="001E126E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  <w:r w:rsidR="00B03569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4</w:t>
            </w:r>
          </w:p>
        </w:tc>
      </w:tr>
      <w:tr w:rsidR="001D2BD6" w14:paraId="1E1AA4F9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38E34ACD" w14:textId="77777777" w:rsidR="001D2BD6" w:rsidRPr="00AB53CF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7C0318A" wp14:editId="133937AE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6"/>
          </w:tcPr>
          <w:p w14:paraId="02B969C0" w14:textId="77777777" w:rsidR="001D2BD6" w:rsidRPr="001E126E" w:rsidRDefault="001D2BD6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19B8B3" wp14:editId="16CF5E22">
                  <wp:extent cx="1997525" cy="422000"/>
                  <wp:effectExtent l="0" t="0" r="3175" b="0"/>
                  <wp:docPr id="57" name="Obrázek 57" descr="Thank You | Netf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ank You | Netfl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93"/>
                          <a:stretch/>
                        </pic:blipFill>
                        <pic:spPr bwMode="auto">
                          <a:xfrm>
                            <a:off x="0" y="0"/>
                            <a:ext cx="2031626" cy="4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52218B" w14:paraId="1392EB94" w14:textId="77777777" w:rsidTr="00D148D5">
        <w:tc>
          <w:tcPr>
            <w:tcW w:w="15021" w:type="dxa"/>
            <w:gridSpan w:val="8"/>
            <w:shd w:val="clear" w:color="auto" w:fill="00B1EB"/>
          </w:tcPr>
          <w:p w14:paraId="7F379D1A" w14:textId="77777777" w:rsidR="001D2BD6" w:rsidRPr="0052218B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644D6F" w14:textId="77777777" w:rsidR="004B61C2" w:rsidRPr="00930902" w:rsidRDefault="004B61C2" w:rsidP="001D2BD6">
      <w:pPr>
        <w:rPr>
          <w:rFonts w:ascii="Arial" w:hAnsi="Arial" w:cs="Arial"/>
        </w:rPr>
      </w:pPr>
    </w:p>
    <w:sectPr w:rsidR="004B61C2" w:rsidRPr="00930902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68CA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3569"/>
    <w:rsid w:val="00B07CC8"/>
    <w:rsid w:val="00B3148A"/>
    <w:rsid w:val="00B40A66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86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hyperlink" Target="mailto:sklenovska@cmi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 Klenovská</cp:lastModifiedBy>
  <cp:revision>23</cp:revision>
  <dcterms:created xsi:type="dcterms:W3CDTF">2018-06-28T11:52:00Z</dcterms:created>
  <dcterms:modified xsi:type="dcterms:W3CDTF">2023-10-20T11:15:00Z</dcterms:modified>
</cp:coreProperties>
</file>